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E76" w:rsidRDefault="001E3E76" w:rsidP="001E3E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ПРЕДОСТАВЛЕНИЯ ИНФОРМАЦИИ </w:t>
      </w:r>
    </w:p>
    <w:p w:rsidR="001E3E76" w:rsidRDefault="001E3E76" w:rsidP="001E3E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D50165">
        <w:rPr>
          <w:rFonts w:ascii="Times New Roman" w:hAnsi="Times New Roman" w:cs="Times New Roman"/>
          <w:b/>
          <w:sz w:val="24"/>
          <w:szCs w:val="24"/>
        </w:rPr>
        <w:t xml:space="preserve">предстоящем </w:t>
      </w:r>
      <w:r>
        <w:rPr>
          <w:rFonts w:ascii="Times New Roman" w:hAnsi="Times New Roman" w:cs="Times New Roman"/>
          <w:b/>
          <w:sz w:val="24"/>
          <w:szCs w:val="24"/>
        </w:rPr>
        <w:t>мероприятии</w:t>
      </w:r>
    </w:p>
    <w:p w:rsidR="001E3E76" w:rsidRDefault="001E3E76" w:rsidP="001E3E7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1E3E76" w:rsidRDefault="001E3E76" w:rsidP="001E3E7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Заполнил*: </w:t>
      </w:r>
      <w:r w:rsidR="005E7F5B">
        <w:rPr>
          <w:rFonts w:ascii="Times New Roman" w:hAnsi="Times New Roman" w:cs="Times New Roman"/>
          <w:sz w:val="26"/>
          <w:szCs w:val="26"/>
        </w:rPr>
        <w:t>Зубкова Надежда Витальевна</w:t>
      </w:r>
    </w:p>
    <w:p w:rsidR="001E3E76" w:rsidRDefault="001E3E76" w:rsidP="001E3E7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Контактный телефон*: </w:t>
      </w:r>
      <w:r w:rsidR="00D50165">
        <w:rPr>
          <w:rFonts w:ascii="Times New Roman" w:hAnsi="Times New Roman" w:cs="Times New Roman"/>
          <w:sz w:val="26"/>
          <w:szCs w:val="26"/>
        </w:rPr>
        <w:t>886355542829</w:t>
      </w:r>
    </w:p>
    <w:p w:rsidR="001E3E76" w:rsidRDefault="001E3E76" w:rsidP="001E3E7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Дата заполнения: в формате </w:t>
      </w:r>
      <w:r w:rsidR="005D4112">
        <w:rPr>
          <w:rFonts w:ascii="Times New Roman" w:hAnsi="Times New Roman" w:cs="Times New Roman"/>
          <w:sz w:val="26"/>
          <w:szCs w:val="26"/>
        </w:rPr>
        <w:t>07</w:t>
      </w:r>
      <w:r w:rsidR="00822306" w:rsidRPr="00822306">
        <w:rPr>
          <w:rFonts w:ascii="Times New Roman" w:hAnsi="Times New Roman" w:cs="Times New Roman"/>
          <w:sz w:val="26"/>
          <w:szCs w:val="26"/>
        </w:rPr>
        <w:t>.05.2025г</w:t>
      </w:r>
    </w:p>
    <w:tbl>
      <w:tblPr>
        <w:tblStyle w:val="a4"/>
        <w:tblW w:w="11052" w:type="dxa"/>
        <w:tblLook w:val="04A0" w:firstRow="1" w:lastRow="0" w:firstColumn="1" w:lastColumn="0" w:noHBand="0" w:noVBand="1"/>
      </w:tblPr>
      <w:tblGrid>
        <w:gridCol w:w="2970"/>
        <w:gridCol w:w="8082"/>
      </w:tblGrid>
      <w:tr w:rsidR="001E3E76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Default="001E3E76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Пункт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Default="001E3E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Содержание пункта</w:t>
            </w:r>
          </w:p>
        </w:tc>
      </w:tr>
      <w:tr w:rsidR="001E3E76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Default="001E3E76">
            <w:pPr>
              <w:spacing w:line="240" w:lineRule="auto"/>
              <w:rPr>
                <w:sz w:val="22"/>
              </w:rPr>
            </w:pPr>
            <w:bookmarkStart w:id="0" w:name="_GoBack" w:colFirst="1" w:colLast="1"/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br/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не более 150 символов)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Default="00C35A7C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5D4112" w:rsidRPr="005D4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еминар «80-летие Победы в Великой Отечественной войне»</w:t>
            </w:r>
          </w:p>
        </w:tc>
      </w:tr>
      <w:bookmarkEnd w:id="0"/>
      <w:tr w:rsidR="001E3E76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Default="001E3E7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Ссылка на страницу, где размещена информация о планируемом мероприятии*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4348B1" w:rsidRDefault="00C35A7C">
            <w:pPr>
              <w:spacing w:line="240" w:lineRule="auto"/>
              <w:jc w:val="both"/>
              <w:rPr>
                <w:b/>
                <w:sz w:val="22"/>
              </w:rPr>
            </w:pPr>
            <w:hyperlink r:id="rId5" w:history="1">
              <w:r w:rsidRPr="00C35A7C">
                <w:rPr>
                  <w:rStyle w:val="a5"/>
                  <w:b/>
                  <w:sz w:val="22"/>
                </w:rPr>
                <w:t>https://tptzverevo.iro61.ru/razdel-profilaktika_ekstremizma_i_terrorizma/</w:t>
              </w:r>
            </w:hyperlink>
          </w:p>
        </w:tc>
      </w:tr>
      <w:tr w:rsidR="001E3E76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Default="001E3E7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Анонс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04" w:rsidRPr="002D3002" w:rsidRDefault="00BA0D04" w:rsidP="00BA0D04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2D3002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В ГБПОУ РО «ТПТ» г. Зверево 07.05.2025г.</w:t>
            </w:r>
            <w:r w:rsidR="00C35A7C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 </w:t>
            </w:r>
            <w:r w:rsidRPr="002D3002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в 12.30 состоится внеклассное общественно-политическое, воспитательное, просветительское, мероприятие семинар «80-летие Победы в Великой Отечественной войне»</w:t>
            </w:r>
            <w:r w:rsidR="00C35A7C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. </w:t>
            </w:r>
            <w:r w:rsidRPr="002D3002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9 мая в России знаменательный день, вся страна в этот день вспоминает своих героев. День этот 80-летие Победы в Великой Отечественной войне.   Россия – многострадальная земля. Много бед выпало на её долю. Много слёз пролито её матерями. Чтить память погибших и отдавать дань уважения ныне живущим, важно для всех и во все времена, особенно для молодого поколения. Наша страна с особым чувством отмечает 80-летие Победы в Великой Отечественной войне.</w:t>
            </w:r>
          </w:p>
          <w:p w:rsidR="001E3E76" w:rsidRPr="00822306" w:rsidRDefault="00BA0D04" w:rsidP="00BA0D0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D3002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Ключевая цель мероприятия: способствовать формированию активной гражданской позиции, общечеловеческих ценностей; чувства гордости за славные подвиги лучших граждан во имя Отечества.</w:t>
            </w:r>
          </w:p>
        </w:tc>
      </w:tr>
      <w:tr w:rsidR="001E3E76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Default="001E3E76">
            <w:pPr>
              <w:spacing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Мероприятие реализует пункт Комплексного плана*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A45F66" w:rsidRDefault="005D4112" w:rsidP="00C35A7C">
            <w:pPr>
              <w:spacing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112">
              <w:rPr>
                <w:rFonts w:ascii="Times New Roman" w:hAnsi="Times New Roman" w:cs="Times New Roman"/>
                <w:sz w:val="26"/>
                <w:szCs w:val="26"/>
              </w:rPr>
              <w:t>1.1. В целях формирования у российского населения антитеррористического мировоззрения обеспечивать проведение мероприятий, посвященных Дню солидарности в борьбе с терроризмом (3 сентября), Дню защитника Отечества (23 февраля), Дню Героев Отечества (9 декабря)1 с освещением их в средствах массовой информации и информационно-телекоммуникационной сети "Интернет". Организовывать привлечение к указанным мероприятиям военнослужащих, сотрудников правоохранительных органов и гражданских лиц, участвовавших в борьбе с терроризмом, экспертов, журналистов, общественных деятелей, очевидцев террористических актов и пострадавших от действий террористов.</w:t>
            </w:r>
          </w:p>
        </w:tc>
      </w:tr>
      <w:tr w:rsidR="001E3E76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Default="001E3E7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и время проведения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D7" w:rsidRPr="00001184" w:rsidRDefault="005D4112" w:rsidP="00A759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</w:t>
            </w:r>
            <w:r w:rsidR="00822306" w:rsidRPr="00822306">
              <w:rPr>
                <w:rFonts w:ascii="Times New Roman" w:hAnsi="Times New Roman" w:cs="Times New Roman"/>
                <w:sz w:val="26"/>
                <w:szCs w:val="26"/>
              </w:rPr>
              <w:t>.05.2025г</w:t>
            </w:r>
            <w:r w:rsidR="00624FC0">
              <w:rPr>
                <w:rFonts w:ascii="Times New Roman" w:hAnsi="Times New Roman" w:cs="Times New Roman"/>
                <w:sz w:val="26"/>
                <w:szCs w:val="26"/>
              </w:rPr>
              <w:t>, 12.30-13.10</w:t>
            </w:r>
          </w:p>
          <w:p w:rsidR="001E3E76" w:rsidRPr="00A759D7" w:rsidRDefault="001E3E76">
            <w:pPr>
              <w:spacing w:line="240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</w:tr>
      <w:tr w:rsidR="001E3E76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624FC0" w:rsidRDefault="001E3E7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Округ</w:t>
            </w:r>
            <w:r w:rsidRPr="00624FC0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91458D" w:rsidRDefault="005E7F5B">
            <w:pPr>
              <w:pStyle w:val="a3"/>
              <w:ind w:firstLine="0"/>
              <w:rPr>
                <w:sz w:val="26"/>
                <w:szCs w:val="26"/>
              </w:rPr>
            </w:pPr>
            <w:r w:rsidRPr="0091458D">
              <w:rPr>
                <w:sz w:val="26"/>
                <w:szCs w:val="26"/>
              </w:rPr>
              <w:t>Южный федеральный округ</w:t>
            </w:r>
          </w:p>
        </w:tc>
      </w:tr>
      <w:tr w:rsidR="001E3E76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624FC0" w:rsidRDefault="001E3E7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Субъект РФ</w:t>
            </w:r>
            <w:r w:rsidRPr="00624FC0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91458D" w:rsidRDefault="000447CD">
            <w:pPr>
              <w:pStyle w:val="a3"/>
              <w:ind w:firstLine="0"/>
              <w:rPr>
                <w:sz w:val="26"/>
                <w:szCs w:val="26"/>
              </w:rPr>
            </w:pPr>
            <w:r w:rsidRPr="0091458D">
              <w:rPr>
                <w:sz w:val="26"/>
                <w:szCs w:val="26"/>
              </w:rPr>
              <w:t>Ростовская область</w:t>
            </w:r>
          </w:p>
        </w:tc>
      </w:tr>
      <w:tr w:rsidR="001E3E76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624FC0" w:rsidRDefault="001E3E7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Город</w:t>
            </w:r>
            <w:r w:rsidRPr="00624FC0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91458D" w:rsidRDefault="000447CD">
            <w:pPr>
              <w:pStyle w:val="a3"/>
              <w:ind w:firstLine="0"/>
              <w:rPr>
                <w:sz w:val="26"/>
                <w:szCs w:val="26"/>
              </w:rPr>
            </w:pPr>
            <w:r w:rsidRPr="0091458D">
              <w:rPr>
                <w:sz w:val="26"/>
                <w:szCs w:val="26"/>
              </w:rPr>
              <w:t>Зверево</w:t>
            </w:r>
          </w:p>
        </w:tc>
      </w:tr>
      <w:tr w:rsidR="001E3E76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Default="001E3E7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91458D" w:rsidRDefault="00822306">
            <w:pPr>
              <w:pStyle w:val="a3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Обухова,45 кабинет 106</w:t>
            </w:r>
          </w:p>
        </w:tc>
      </w:tr>
      <w:tr w:rsidR="001E3E76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Default="001E3E7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Целевая аудитория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76" w:rsidRDefault="001E3E76">
            <w:pPr>
              <w:pStyle w:val="a3"/>
              <w:ind w:firstLine="0"/>
              <w:rPr>
                <w:sz w:val="26"/>
                <w:szCs w:val="26"/>
              </w:rPr>
            </w:pPr>
            <w:r w:rsidRPr="0091458D">
              <w:rPr>
                <w:sz w:val="26"/>
                <w:szCs w:val="26"/>
              </w:rPr>
              <w:t>Студенты</w:t>
            </w:r>
          </w:p>
          <w:p w:rsidR="0091458D" w:rsidRPr="0091458D" w:rsidRDefault="0091458D">
            <w:pPr>
              <w:pStyle w:val="a3"/>
              <w:ind w:firstLine="0"/>
              <w:rPr>
                <w:sz w:val="26"/>
                <w:szCs w:val="26"/>
              </w:rPr>
            </w:pPr>
          </w:p>
        </w:tc>
      </w:tr>
      <w:tr w:rsidR="001E3E76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Default="001E3E7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участников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91458D" w:rsidRDefault="0091458D">
            <w:pPr>
              <w:pStyle w:val="a3"/>
              <w:ind w:firstLine="0"/>
              <w:rPr>
                <w:sz w:val="26"/>
                <w:szCs w:val="26"/>
              </w:rPr>
            </w:pPr>
            <w:r w:rsidRPr="0091458D">
              <w:rPr>
                <w:sz w:val="26"/>
                <w:szCs w:val="26"/>
              </w:rPr>
              <w:t>25</w:t>
            </w:r>
          </w:p>
        </w:tc>
      </w:tr>
      <w:tr w:rsidR="001E3E76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Default="001E3E7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Тип мероприятия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Default="005D4112">
            <w:pPr>
              <w:pStyle w:val="a3"/>
              <w:ind w:firstLine="0"/>
              <w:rPr>
                <w:i/>
                <w:sz w:val="26"/>
                <w:szCs w:val="26"/>
              </w:rPr>
            </w:pPr>
            <w:r w:rsidRPr="00C84578">
              <w:rPr>
                <w:i/>
                <w:sz w:val="26"/>
                <w:szCs w:val="26"/>
              </w:rPr>
              <w:t>семинар</w:t>
            </w:r>
            <w:r>
              <w:rPr>
                <w:i/>
                <w:sz w:val="26"/>
                <w:szCs w:val="26"/>
              </w:rPr>
              <w:t xml:space="preserve"> </w:t>
            </w:r>
          </w:p>
        </w:tc>
      </w:tr>
      <w:tr w:rsidR="00822306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06" w:rsidRDefault="0082230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Масштаб мероприятия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06" w:rsidRPr="001040C8" w:rsidRDefault="00822306" w:rsidP="00F468C0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1040C8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образовательное учреждение</w:t>
            </w:r>
          </w:p>
          <w:p w:rsidR="00822306" w:rsidRPr="001040C8" w:rsidRDefault="00822306" w:rsidP="00F468C0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</w:tc>
      </w:tr>
      <w:tr w:rsidR="00822306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06" w:rsidRDefault="0082230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Условия участия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06" w:rsidRPr="001040C8" w:rsidRDefault="00822306" w:rsidP="00F468C0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1040C8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иное</w:t>
            </w:r>
          </w:p>
        </w:tc>
      </w:tr>
      <w:tr w:rsidR="001E3E76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Default="001E3E7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Статус мероприятия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76" w:rsidRPr="00822306" w:rsidRDefault="004D5E72">
            <w:pPr>
              <w:pStyle w:val="a3"/>
              <w:ind w:firstLine="0"/>
              <w:rPr>
                <w:i/>
                <w:sz w:val="26"/>
                <w:szCs w:val="26"/>
              </w:rPr>
            </w:pPr>
            <w:r w:rsidRPr="00822306">
              <w:rPr>
                <w:i/>
                <w:sz w:val="26"/>
                <w:szCs w:val="26"/>
              </w:rPr>
              <w:t>закрытое</w:t>
            </w:r>
          </w:p>
          <w:p w:rsidR="001E3E76" w:rsidRPr="00822306" w:rsidRDefault="001E3E76" w:rsidP="004D5E72">
            <w:pPr>
              <w:pStyle w:val="a3"/>
              <w:ind w:firstLine="0"/>
              <w:rPr>
                <w:i/>
                <w:sz w:val="26"/>
                <w:szCs w:val="26"/>
              </w:rPr>
            </w:pPr>
          </w:p>
        </w:tc>
      </w:tr>
      <w:tr w:rsidR="001E3E76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Default="001E3E7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Контактное лицо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4A3F4A" w:rsidRDefault="00804BB3">
            <w:pPr>
              <w:pStyle w:val="a3"/>
              <w:ind w:firstLine="0"/>
              <w:rPr>
                <w:sz w:val="26"/>
                <w:szCs w:val="26"/>
              </w:rPr>
            </w:pPr>
            <w:r w:rsidRPr="004A3F4A">
              <w:rPr>
                <w:sz w:val="26"/>
                <w:szCs w:val="26"/>
              </w:rPr>
              <w:t>Зубкова Надежда Витальевна</w:t>
            </w:r>
          </w:p>
          <w:p w:rsidR="00822306" w:rsidRPr="009A5C66" w:rsidRDefault="00822306" w:rsidP="00822306">
            <w:pPr>
              <w:spacing w:line="259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22306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E</w:t>
            </w:r>
            <w:r w:rsidRPr="009A5C66">
              <w:rPr>
                <w:rFonts w:ascii="Times New Roman" w:hAnsi="Times New Roman" w:cs="Times New Roman"/>
                <w:i/>
                <w:sz w:val="26"/>
                <w:szCs w:val="26"/>
              </w:rPr>
              <w:t>-</w:t>
            </w:r>
            <w:r w:rsidRPr="00822306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mail</w:t>
            </w:r>
            <w:r w:rsidRPr="009A5C6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: </w:t>
            </w:r>
            <w:proofErr w:type="spellStart"/>
            <w:r w:rsidRPr="00822306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npo</w:t>
            </w:r>
            <w:proofErr w:type="spellEnd"/>
            <w:r w:rsidRPr="009A5C66">
              <w:rPr>
                <w:rFonts w:ascii="Times New Roman" w:hAnsi="Times New Roman" w:cs="Times New Roman"/>
                <w:i/>
                <w:sz w:val="26"/>
                <w:szCs w:val="26"/>
              </w:rPr>
              <w:t>_64@</w:t>
            </w:r>
            <w:proofErr w:type="spellStart"/>
            <w:r w:rsidRPr="00822306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rostobr</w:t>
            </w:r>
            <w:proofErr w:type="spellEnd"/>
            <w:r w:rsidRPr="009A5C66">
              <w:rPr>
                <w:rFonts w:ascii="Times New Roman" w:hAnsi="Times New Roman" w:cs="Times New Roman"/>
                <w:i/>
                <w:sz w:val="26"/>
                <w:szCs w:val="26"/>
              </w:rPr>
              <w:t>.</w:t>
            </w:r>
            <w:proofErr w:type="spellStart"/>
            <w:r w:rsidRPr="00822306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ru</w:t>
            </w:r>
            <w:proofErr w:type="spellEnd"/>
          </w:p>
          <w:p w:rsidR="001E3E76" w:rsidRDefault="00822306" w:rsidP="00822306">
            <w:pPr>
              <w:pStyle w:val="a3"/>
              <w:ind w:firstLine="0"/>
              <w:rPr>
                <w:i/>
                <w:sz w:val="26"/>
                <w:szCs w:val="26"/>
              </w:rPr>
            </w:pPr>
            <w:r w:rsidRPr="00822306">
              <w:rPr>
                <w:i/>
                <w:sz w:val="26"/>
                <w:szCs w:val="26"/>
              </w:rPr>
              <w:t>Телефон</w:t>
            </w:r>
            <w:r w:rsidRPr="00822306">
              <w:rPr>
                <w:i/>
                <w:sz w:val="26"/>
                <w:szCs w:val="26"/>
                <w:lang w:val="en-US"/>
              </w:rPr>
              <w:t>: 8(863)5542824</w:t>
            </w:r>
          </w:p>
        </w:tc>
      </w:tr>
      <w:tr w:rsidR="001E3E76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Default="001E3E7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Организатор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06" w:rsidRPr="00822306" w:rsidRDefault="00822306" w:rsidP="0082230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822306">
              <w:rPr>
                <w:rFonts w:ascii="Times New Roman" w:hAnsi="Times New Roman" w:cs="Times New Roman"/>
                <w:sz w:val="28"/>
                <w:szCs w:val="28"/>
              </w:rPr>
              <w:t>осударственное бюджетное профессиональное образовательное учреждение Ростовской области «Торгово-промышленный техникум имени Л.Б. Ермина в г. Зверево»</w:t>
            </w:r>
          </w:p>
          <w:p w:rsidR="00A4294D" w:rsidRPr="00822306" w:rsidRDefault="00C35A7C" w:rsidP="0082230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822306" w:rsidRPr="00822306">
                <w:rPr>
                  <w:rFonts w:ascii="Times New Roman" w:hAnsi="Times New Roman" w:cs="Times New Roman"/>
                  <w:color w:val="0563C1"/>
                  <w:sz w:val="28"/>
                  <w:szCs w:val="28"/>
                  <w:u w:val="single"/>
                </w:rPr>
                <w:t>https://tptzverevo.iro61.ru/</w:t>
              </w:r>
            </w:hyperlink>
          </w:p>
        </w:tc>
      </w:tr>
      <w:tr w:rsidR="001E3E76" w:rsidTr="00822306">
        <w:trPr>
          <w:trHeight w:val="1372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Default="001E3E7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Программа мероприятия или темы, которые планируются обсудить на мероприятии, информационное письмо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06" w:rsidRPr="00822306" w:rsidRDefault="00822306" w:rsidP="00822306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22306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Формирование общественного сознания и гражданской </w:t>
            </w:r>
            <w:r w:rsidR="009A5C66">
              <w:rPr>
                <w:rFonts w:ascii="Times New Roman" w:hAnsi="Times New Roman" w:cs="Times New Roman"/>
                <w:sz w:val="26"/>
                <w:szCs w:val="26"/>
              </w:rPr>
              <w:t>позиции подрастающего поколения;</w:t>
            </w:r>
          </w:p>
          <w:p w:rsidR="00822306" w:rsidRDefault="00822306" w:rsidP="00822306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22306">
              <w:rPr>
                <w:rFonts w:ascii="Times New Roman" w:hAnsi="Times New Roman" w:cs="Times New Roman"/>
                <w:sz w:val="26"/>
                <w:szCs w:val="26"/>
              </w:rPr>
              <w:t>Изучение правила поведения при теракте;</w:t>
            </w:r>
          </w:p>
          <w:p w:rsidR="001E3E76" w:rsidRPr="00822306" w:rsidRDefault="00822306" w:rsidP="00822306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22306">
              <w:rPr>
                <w:rFonts w:ascii="Times New Roman" w:hAnsi="Times New Roman" w:cs="Times New Roman"/>
                <w:sz w:val="26"/>
                <w:szCs w:val="26"/>
              </w:rPr>
              <w:t>Показать жестокость террористических актов</w:t>
            </w:r>
            <w:r w:rsidR="009A5C6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82230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1E3E76" w:rsidTr="001E3E76">
        <w:trPr>
          <w:trHeight w:val="71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Default="001E3E7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Дополнительная информация (при наличии)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Default="00A4294D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</w:tbl>
    <w:p w:rsidR="00A240E2" w:rsidRDefault="00A240E2"/>
    <w:p w:rsidR="006D5218" w:rsidRDefault="006D5218"/>
    <w:p w:rsidR="006D5218" w:rsidRDefault="006D5218"/>
    <w:p w:rsidR="006D5218" w:rsidRDefault="006D5218"/>
    <w:p w:rsidR="006D5218" w:rsidRDefault="006D5218"/>
    <w:p w:rsidR="006D5218" w:rsidRDefault="006D5218"/>
    <w:p w:rsidR="006D5218" w:rsidRDefault="006D5218"/>
    <w:p w:rsidR="006D5218" w:rsidRDefault="006D5218"/>
    <w:p w:rsidR="006D5218" w:rsidRDefault="006D5218"/>
    <w:p w:rsidR="006D5218" w:rsidRDefault="006D5218"/>
    <w:p w:rsidR="006D5218" w:rsidRDefault="006D5218"/>
    <w:p w:rsidR="006D5218" w:rsidRDefault="006D5218"/>
    <w:p w:rsidR="006D5218" w:rsidRDefault="006D5218"/>
    <w:p w:rsidR="006D5218" w:rsidRDefault="006D5218"/>
    <w:p w:rsidR="006D5218" w:rsidRDefault="006D5218"/>
    <w:p w:rsidR="006D5218" w:rsidRDefault="006D5218"/>
    <w:p w:rsidR="006D5218" w:rsidRDefault="006D5218"/>
    <w:p w:rsidR="006D5218" w:rsidRDefault="006D5218"/>
    <w:p w:rsidR="006D5218" w:rsidRDefault="006D5218"/>
    <w:p w:rsidR="006D5218" w:rsidRDefault="006D5218"/>
    <w:p w:rsidR="006D5218" w:rsidRDefault="006D5218"/>
    <w:p w:rsidR="006D5218" w:rsidRDefault="006D5218"/>
    <w:p w:rsidR="006D5218" w:rsidRDefault="006D5218"/>
    <w:p w:rsidR="006D5218" w:rsidRDefault="006D5218"/>
    <w:p w:rsidR="006D5218" w:rsidRDefault="006D5218"/>
    <w:p w:rsidR="006D5218" w:rsidRDefault="006D5218"/>
    <w:p w:rsidR="006D5218" w:rsidRDefault="006D5218"/>
    <w:p w:rsidR="00DA5E70" w:rsidRDefault="00DA5E70" w:rsidP="00DA5E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ПРЕДОСТАВЛЕНИЯ ИНФОРМАЦИИ </w:t>
      </w:r>
    </w:p>
    <w:p w:rsidR="00DA5E70" w:rsidRDefault="00DA5E70" w:rsidP="00DA5E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предстоящем мероприятии</w:t>
      </w:r>
    </w:p>
    <w:p w:rsidR="00DA5E70" w:rsidRDefault="00DA5E70" w:rsidP="00DA5E7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DA5E70" w:rsidRDefault="00DA5E70" w:rsidP="00DA5E70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Заполнил*: Зубкова Надежда Витальевна</w:t>
      </w:r>
    </w:p>
    <w:p w:rsidR="00DA5E70" w:rsidRDefault="00DA5E70" w:rsidP="00DA5E70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Контактный телефон*: 886355542829</w:t>
      </w:r>
    </w:p>
    <w:p w:rsidR="00DA5E70" w:rsidRPr="00001184" w:rsidRDefault="00DA5E70" w:rsidP="00DA5E70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Дата заполнения: в формате </w:t>
      </w:r>
      <w:r w:rsidR="006D5218">
        <w:rPr>
          <w:rFonts w:ascii="Times New Roman" w:hAnsi="Times New Roman" w:cs="Times New Roman"/>
          <w:sz w:val="26"/>
          <w:szCs w:val="26"/>
        </w:rPr>
        <w:t>02.03.2023</w:t>
      </w:r>
      <w:r w:rsidRPr="00001184">
        <w:rPr>
          <w:rFonts w:ascii="Times New Roman" w:hAnsi="Times New Roman" w:cs="Times New Roman"/>
          <w:sz w:val="26"/>
          <w:szCs w:val="26"/>
        </w:rPr>
        <w:t>г</w:t>
      </w:r>
    </w:p>
    <w:p w:rsidR="00DA5E70" w:rsidRDefault="00DA5E70" w:rsidP="00DA5E70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11052" w:type="dxa"/>
        <w:tblLook w:val="04A0" w:firstRow="1" w:lastRow="0" w:firstColumn="1" w:lastColumn="0" w:noHBand="0" w:noVBand="1"/>
      </w:tblPr>
      <w:tblGrid>
        <w:gridCol w:w="2970"/>
        <w:gridCol w:w="8082"/>
      </w:tblGrid>
      <w:tr w:rsidR="00DA5E70" w:rsidTr="00B75BF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E70" w:rsidRDefault="00DA5E70" w:rsidP="00B75BF8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Пункт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E70" w:rsidRDefault="00DA5E70" w:rsidP="00B75B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Содержание пункта</w:t>
            </w:r>
          </w:p>
        </w:tc>
      </w:tr>
      <w:tr w:rsidR="00DA5E70" w:rsidTr="00B75BF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E70" w:rsidRDefault="00DA5E70" w:rsidP="00B75BF8">
            <w:pPr>
              <w:spacing w:line="240" w:lineRule="auto"/>
              <w:rPr>
                <w:sz w:val="22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br/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не более 150 символов)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E70" w:rsidRDefault="006D5218" w:rsidP="0009333B">
            <w:pPr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Круглый стол</w:t>
            </w:r>
            <w:r w:rsidRPr="006D5218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="0009333B">
              <w:rPr>
                <w:rFonts w:ascii="Times New Roman" w:hAnsi="Times New Roman" w:cs="Times New Roman"/>
                <w:sz w:val="26"/>
                <w:szCs w:val="26"/>
              </w:rPr>
              <w:t>Терроризм угроза обществу</w:t>
            </w:r>
            <w:r w:rsidRPr="006D521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DA5E70" w:rsidTr="00B75BF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E70" w:rsidRDefault="00DA5E70" w:rsidP="00B75BF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Ссылка на страницу, где размещена информация о планируемом мероприятии*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E70" w:rsidRPr="004348B1" w:rsidRDefault="00DA5E70" w:rsidP="00B75BF8">
            <w:pPr>
              <w:spacing w:line="240" w:lineRule="auto"/>
              <w:jc w:val="both"/>
              <w:rPr>
                <w:b/>
                <w:sz w:val="22"/>
              </w:rPr>
            </w:pPr>
          </w:p>
        </w:tc>
      </w:tr>
      <w:tr w:rsidR="00DA5E70" w:rsidTr="00B75BF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E70" w:rsidRDefault="00DA5E70" w:rsidP="00B75BF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Анонс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E70" w:rsidRDefault="00DA5E70" w:rsidP="00ED03D5">
            <w:pPr>
              <w:spacing w:line="240" w:lineRule="auto"/>
              <w:jc w:val="both"/>
              <w:rPr>
                <w:sz w:val="22"/>
              </w:rPr>
            </w:pPr>
            <w:r w:rsidRPr="004348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 </w:t>
            </w:r>
            <w:r w:rsidRPr="004348B1">
              <w:rPr>
                <w:rFonts w:ascii="Times New Roman" w:hAnsi="Times New Roman" w:cs="Times New Roman"/>
                <w:sz w:val="26"/>
                <w:szCs w:val="26"/>
              </w:rPr>
              <w:t>ГБПОУ РО «ТПТ» г. Зверево 13 октября 2022</w:t>
            </w:r>
            <w:r w:rsidRPr="004348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г. состоится </w:t>
            </w:r>
            <w:r w:rsidR="00ED03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круглый стол</w:t>
            </w:r>
            <w:r w:rsidRPr="004348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для </w:t>
            </w:r>
            <w:r w:rsidRPr="004348B1">
              <w:rPr>
                <w:rFonts w:ascii="Times New Roman" w:hAnsi="Times New Roman" w:cs="Times New Roman"/>
                <w:sz w:val="26"/>
                <w:szCs w:val="26"/>
              </w:rPr>
              <w:t xml:space="preserve">обучающихся </w:t>
            </w:r>
            <w:r w:rsidRPr="004348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 тему </w:t>
            </w:r>
            <w:r w:rsidR="00317507" w:rsidRPr="00317507">
              <w:rPr>
                <w:rFonts w:ascii="Times New Roman" w:hAnsi="Times New Roman" w:cs="Times New Roman"/>
                <w:sz w:val="26"/>
                <w:szCs w:val="26"/>
              </w:rPr>
              <w:t>«Терроризм угроза обществу»</w:t>
            </w:r>
            <w:r w:rsidR="00ED03D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Цели</w:t>
            </w:r>
            <w:r w:rsidRPr="004348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классного часа несут</w:t>
            </w:r>
            <w:r w:rsidRPr="004348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воспитательный характер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призваны</w:t>
            </w:r>
            <w:r w:rsidRPr="004348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формировать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патриотизм,</w:t>
            </w:r>
            <w:r w:rsidRPr="004348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воспитывать чувство неприятия к на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</w:t>
            </w:r>
            <w:r w:rsidR="00ED03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илию, терроризму и экстремизму.</w:t>
            </w:r>
          </w:p>
        </w:tc>
      </w:tr>
      <w:tr w:rsidR="00DA5E70" w:rsidTr="00B75BF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E70" w:rsidRDefault="00DA5E70" w:rsidP="00B75BF8">
            <w:pPr>
              <w:spacing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Мероприятие реализует пункт Комплексного плана*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E70" w:rsidRPr="00A45F66" w:rsidRDefault="00DA5E70" w:rsidP="00B75BF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45F66">
              <w:rPr>
                <w:rFonts w:ascii="Times New Roman" w:hAnsi="Times New Roman" w:cs="Times New Roman"/>
                <w:sz w:val="26"/>
                <w:szCs w:val="26"/>
              </w:rPr>
              <w:t>2.2.1.</w:t>
            </w:r>
          </w:p>
        </w:tc>
      </w:tr>
      <w:tr w:rsidR="00DA5E70" w:rsidTr="00B75BF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E70" w:rsidRDefault="00DA5E70" w:rsidP="00B75BF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и время проведения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E70" w:rsidRPr="00001184" w:rsidRDefault="004A6495" w:rsidP="00B75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02.03.2023</w:t>
            </w:r>
            <w:r w:rsidRPr="00001184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DA5E70">
              <w:rPr>
                <w:rFonts w:ascii="Times New Roman" w:hAnsi="Times New Roman" w:cs="Times New Roman"/>
                <w:sz w:val="26"/>
                <w:szCs w:val="26"/>
              </w:rPr>
              <w:t>., 12.30-13.10</w:t>
            </w:r>
          </w:p>
          <w:p w:rsidR="00DA5E70" w:rsidRPr="00A759D7" w:rsidRDefault="00DA5E70" w:rsidP="00B75BF8">
            <w:pPr>
              <w:spacing w:line="240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</w:tr>
      <w:tr w:rsidR="00DA5E70" w:rsidTr="00B75BF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E70" w:rsidRPr="00624FC0" w:rsidRDefault="00DA5E70" w:rsidP="00B75BF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Округ</w:t>
            </w:r>
            <w:r w:rsidRPr="00624FC0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E70" w:rsidRPr="0091458D" w:rsidRDefault="00DA5E70" w:rsidP="00B75BF8">
            <w:pPr>
              <w:pStyle w:val="a3"/>
              <w:ind w:firstLine="0"/>
              <w:rPr>
                <w:sz w:val="26"/>
                <w:szCs w:val="26"/>
              </w:rPr>
            </w:pPr>
            <w:r w:rsidRPr="0091458D">
              <w:rPr>
                <w:sz w:val="26"/>
                <w:szCs w:val="26"/>
              </w:rPr>
              <w:t>Южный федеральный округ</w:t>
            </w:r>
          </w:p>
        </w:tc>
      </w:tr>
      <w:tr w:rsidR="00DA5E70" w:rsidTr="00B75BF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E70" w:rsidRPr="00624FC0" w:rsidRDefault="00DA5E70" w:rsidP="00B75BF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Субъект РФ</w:t>
            </w:r>
            <w:r w:rsidRPr="00624FC0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E70" w:rsidRPr="0091458D" w:rsidRDefault="00DA5E70" w:rsidP="00B75BF8">
            <w:pPr>
              <w:pStyle w:val="a3"/>
              <w:ind w:firstLine="0"/>
              <w:rPr>
                <w:sz w:val="26"/>
                <w:szCs w:val="26"/>
              </w:rPr>
            </w:pPr>
            <w:r w:rsidRPr="0091458D">
              <w:rPr>
                <w:sz w:val="26"/>
                <w:szCs w:val="26"/>
              </w:rPr>
              <w:t>Ростовская область</w:t>
            </w:r>
          </w:p>
        </w:tc>
      </w:tr>
      <w:tr w:rsidR="00DA5E70" w:rsidTr="00B75BF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E70" w:rsidRPr="00624FC0" w:rsidRDefault="00DA5E70" w:rsidP="00B75BF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Город</w:t>
            </w:r>
            <w:r w:rsidRPr="00624FC0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E70" w:rsidRPr="0091458D" w:rsidRDefault="00DA5E70" w:rsidP="00B75BF8">
            <w:pPr>
              <w:pStyle w:val="a3"/>
              <w:ind w:firstLine="0"/>
              <w:rPr>
                <w:sz w:val="26"/>
                <w:szCs w:val="26"/>
              </w:rPr>
            </w:pPr>
            <w:r w:rsidRPr="0091458D">
              <w:rPr>
                <w:sz w:val="26"/>
                <w:szCs w:val="26"/>
              </w:rPr>
              <w:t>Зверево</w:t>
            </w:r>
          </w:p>
        </w:tc>
      </w:tr>
      <w:tr w:rsidR="00DA5E70" w:rsidTr="00B75BF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E70" w:rsidRDefault="00DA5E70" w:rsidP="00B75BF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E70" w:rsidRPr="0091458D" w:rsidRDefault="00DA5E70" w:rsidP="00B75BF8">
            <w:pPr>
              <w:pStyle w:val="a3"/>
              <w:ind w:firstLine="0"/>
              <w:rPr>
                <w:sz w:val="26"/>
                <w:szCs w:val="26"/>
              </w:rPr>
            </w:pPr>
            <w:r w:rsidRPr="0091458D">
              <w:rPr>
                <w:sz w:val="26"/>
                <w:szCs w:val="26"/>
              </w:rPr>
              <w:t>Обухова,45 кабинет 105</w:t>
            </w:r>
          </w:p>
        </w:tc>
      </w:tr>
      <w:tr w:rsidR="00DA5E70" w:rsidTr="00B75BF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E70" w:rsidRDefault="00DA5E70" w:rsidP="00B75BF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Целевая аудитория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E70" w:rsidRDefault="00DA5E70" w:rsidP="00B75BF8">
            <w:pPr>
              <w:pStyle w:val="a3"/>
              <w:ind w:firstLine="0"/>
              <w:rPr>
                <w:sz w:val="26"/>
                <w:szCs w:val="26"/>
              </w:rPr>
            </w:pPr>
            <w:r w:rsidRPr="0091458D">
              <w:rPr>
                <w:sz w:val="26"/>
                <w:szCs w:val="26"/>
              </w:rPr>
              <w:t>Студенты, преподаватели (педагоги)</w:t>
            </w:r>
          </w:p>
          <w:p w:rsidR="00DA5E70" w:rsidRPr="0091458D" w:rsidRDefault="00DA5E70" w:rsidP="00B75BF8">
            <w:pPr>
              <w:pStyle w:val="a3"/>
              <w:ind w:firstLine="0"/>
              <w:rPr>
                <w:sz w:val="26"/>
                <w:szCs w:val="26"/>
              </w:rPr>
            </w:pPr>
          </w:p>
        </w:tc>
      </w:tr>
      <w:tr w:rsidR="00DA5E70" w:rsidTr="00B75BF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E70" w:rsidRDefault="00DA5E70" w:rsidP="00B75BF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участников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E70" w:rsidRPr="0091458D" w:rsidRDefault="00DA5E70" w:rsidP="00B75BF8">
            <w:pPr>
              <w:pStyle w:val="a3"/>
              <w:ind w:firstLine="0"/>
              <w:rPr>
                <w:sz w:val="26"/>
                <w:szCs w:val="26"/>
              </w:rPr>
            </w:pPr>
            <w:r w:rsidRPr="0091458D">
              <w:rPr>
                <w:sz w:val="26"/>
                <w:szCs w:val="26"/>
              </w:rPr>
              <w:t>25</w:t>
            </w:r>
          </w:p>
        </w:tc>
      </w:tr>
      <w:tr w:rsidR="00DA5E70" w:rsidTr="00B75BF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E70" w:rsidRDefault="00DA5E70" w:rsidP="00B75BF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Тип мероприятия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E70" w:rsidRPr="0091458D" w:rsidRDefault="004A6495" w:rsidP="00B75BF8">
            <w:pPr>
              <w:pStyle w:val="a3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Круглый стол</w:t>
            </w:r>
          </w:p>
          <w:p w:rsidR="00DA5E70" w:rsidRDefault="00DA5E70" w:rsidP="00B75BF8">
            <w:pPr>
              <w:pStyle w:val="a3"/>
              <w:ind w:firstLine="0"/>
              <w:rPr>
                <w:i/>
                <w:sz w:val="26"/>
                <w:szCs w:val="26"/>
              </w:rPr>
            </w:pPr>
          </w:p>
        </w:tc>
      </w:tr>
      <w:tr w:rsidR="00DA5E70" w:rsidTr="00B75BF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E70" w:rsidRDefault="00DA5E70" w:rsidP="00B75BF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Масштаб мероприятия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E70" w:rsidRPr="0091458D" w:rsidRDefault="00DA5E70" w:rsidP="00B75BF8">
            <w:pPr>
              <w:pStyle w:val="a3"/>
              <w:ind w:firstLine="0"/>
              <w:rPr>
                <w:sz w:val="26"/>
                <w:szCs w:val="26"/>
              </w:rPr>
            </w:pPr>
            <w:r w:rsidRPr="0091458D">
              <w:rPr>
                <w:sz w:val="26"/>
                <w:szCs w:val="26"/>
                <w:lang w:eastAsia="ru-RU"/>
              </w:rPr>
              <w:t>образовательное учреждение.</w:t>
            </w:r>
          </w:p>
          <w:p w:rsidR="00DA5E70" w:rsidRDefault="00DA5E70" w:rsidP="00B75BF8">
            <w:pPr>
              <w:pStyle w:val="a3"/>
              <w:ind w:firstLine="0"/>
              <w:rPr>
                <w:i/>
                <w:sz w:val="26"/>
                <w:szCs w:val="26"/>
              </w:rPr>
            </w:pPr>
          </w:p>
        </w:tc>
      </w:tr>
      <w:tr w:rsidR="00DA5E70" w:rsidTr="00B75BF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E70" w:rsidRDefault="00DA5E70" w:rsidP="00B75BF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Условия участия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E70" w:rsidRPr="004D5E72" w:rsidRDefault="00DA5E70" w:rsidP="00B75BF8">
            <w:pPr>
              <w:pStyle w:val="a3"/>
              <w:ind w:firstLine="0"/>
              <w:rPr>
                <w:sz w:val="26"/>
                <w:szCs w:val="26"/>
              </w:rPr>
            </w:pPr>
            <w:r w:rsidRPr="004D5E72">
              <w:rPr>
                <w:sz w:val="26"/>
                <w:szCs w:val="26"/>
              </w:rPr>
              <w:t>финансирование не требуется</w:t>
            </w:r>
          </w:p>
          <w:p w:rsidR="00DA5E70" w:rsidRDefault="00DA5E70" w:rsidP="00B75BF8">
            <w:pPr>
              <w:pStyle w:val="a3"/>
              <w:ind w:firstLine="0"/>
              <w:rPr>
                <w:i/>
                <w:sz w:val="26"/>
                <w:szCs w:val="26"/>
              </w:rPr>
            </w:pPr>
          </w:p>
        </w:tc>
      </w:tr>
      <w:tr w:rsidR="00DA5E70" w:rsidTr="00B75BF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E70" w:rsidRDefault="00DA5E70" w:rsidP="00B75BF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Статус мероприятия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E70" w:rsidRPr="004D5E72" w:rsidRDefault="00DA5E70" w:rsidP="00B75BF8">
            <w:pPr>
              <w:pStyle w:val="a3"/>
              <w:ind w:firstLine="0"/>
              <w:rPr>
                <w:sz w:val="26"/>
                <w:szCs w:val="26"/>
              </w:rPr>
            </w:pPr>
            <w:r w:rsidRPr="004D5E72">
              <w:rPr>
                <w:sz w:val="26"/>
                <w:szCs w:val="26"/>
              </w:rPr>
              <w:t>закрытое</w:t>
            </w:r>
          </w:p>
          <w:p w:rsidR="00DA5E70" w:rsidRDefault="00DA5E70" w:rsidP="00B75BF8">
            <w:pPr>
              <w:pStyle w:val="a3"/>
              <w:ind w:firstLine="0"/>
              <w:rPr>
                <w:i/>
                <w:sz w:val="26"/>
                <w:szCs w:val="26"/>
              </w:rPr>
            </w:pPr>
          </w:p>
        </w:tc>
      </w:tr>
      <w:tr w:rsidR="00DA5E70" w:rsidTr="00B75BF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E70" w:rsidRDefault="00DA5E70" w:rsidP="00B75BF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Контактное лицо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E70" w:rsidRPr="004A3F4A" w:rsidRDefault="00DA5E70" w:rsidP="00B75BF8">
            <w:pPr>
              <w:pStyle w:val="a3"/>
              <w:ind w:firstLine="0"/>
              <w:rPr>
                <w:sz w:val="26"/>
                <w:szCs w:val="26"/>
              </w:rPr>
            </w:pPr>
            <w:r w:rsidRPr="004A3F4A">
              <w:rPr>
                <w:sz w:val="26"/>
                <w:szCs w:val="26"/>
              </w:rPr>
              <w:t>Зубкова Надежда Витальевна</w:t>
            </w:r>
          </w:p>
          <w:p w:rsidR="00DA5E70" w:rsidRPr="004A3F4A" w:rsidRDefault="00DA5E70" w:rsidP="00B75BF8">
            <w:pPr>
              <w:pStyle w:val="a3"/>
              <w:ind w:firstLine="0"/>
              <w:rPr>
                <w:sz w:val="26"/>
                <w:szCs w:val="26"/>
              </w:rPr>
            </w:pPr>
            <w:r w:rsidRPr="004A3F4A">
              <w:rPr>
                <w:sz w:val="26"/>
                <w:szCs w:val="26"/>
              </w:rPr>
              <w:t>886355542829</w:t>
            </w:r>
          </w:p>
          <w:p w:rsidR="00DA5E70" w:rsidRDefault="00DA5E70" w:rsidP="00B75BF8">
            <w:pPr>
              <w:pStyle w:val="a3"/>
              <w:ind w:firstLine="0"/>
              <w:rPr>
                <w:i/>
                <w:sz w:val="26"/>
                <w:szCs w:val="26"/>
              </w:rPr>
            </w:pPr>
            <w:proofErr w:type="spellStart"/>
            <w:r w:rsidRPr="00804BB3">
              <w:rPr>
                <w:i/>
                <w:sz w:val="26"/>
                <w:szCs w:val="26"/>
                <w:lang w:val="en-US"/>
              </w:rPr>
              <w:t>npo</w:t>
            </w:r>
            <w:proofErr w:type="spellEnd"/>
            <w:r w:rsidRPr="00DA5E70">
              <w:rPr>
                <w:i/>
                <w:sz w:val="26"/>
                <w:szCs w:val="26"/>
              </w:rPr>
              <w:t>_64@</w:t>
            </w:r>
            <w:proofErr w:type="spellStart"/>
            <w:r w:rsidRPr="00804BB3">
              <w:rPr>
                <w:i/>
                <w:sz w:val="26"/>
                <w:szCs w:val="26"/>
                <w:lang w:val="en-US"/>
              </w:rPr>
              <w:t>rostobr</w:t>
            </w:r>
            <w:proofErr w:type="spellEnd"/>
            <w:r w:rsidRPr="00DA5E70">
              <w:rPr>
                <w:i/>
                <w:sz w:val="26"/>
                <w:szCs w:val="26"/>
              </w:rPr>
              <w:t>.</w:t>
            </w:r>
            <w:proofErr w:type="spellStart"/>
            <w:r w:rsidRPr="00804BB3">
              <w:rPr>
                <w:i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DA5E70" w:rsidTr="00B75BF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E70" w:rsidRDefault="00DA5E70" w:rsidP="00B75BF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Организатор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E70" w:rsidRDefault="00DA5E70" w:rsidP="00B75BF8">
            <w:pPr>
              <w:pStyle w:val="a3"/>
              <w:ind w:firstLine="0"/>
              <w:rPr>
                <w:sz w:val="26"/>
                <w:szCs w:val="26"/>
              </w:rPr>
            </w:pPr>
            <w:r w:rsidRPr="004A3F4A">
              <w:rPr>
                <w:sz w:val="26"/>
                <w:szCs w:val="26"/>
              </w:rPr>
              <w:t>Государственное бюджетное профессиональное учреждение Ростовской области «Торгово-промышленный техникум им. Л.Б. Ермина в г. Зверево»</w:t>
            </w:r>
          </w:p>
          <w:p w:rsidR="00DA5E70" w:rsidRDefault="00C35A7C" w:rsidP="00B75BF8">
            <w:pPr>
              <w:pStyle w:val="a3"/>
              <w:ind w:firstLine="0"/>
              <w:rPr>
                <w:sz w:val="26"/>
                <w:szCs w:val="26"/>
              </w:rPr>
            </w:pPr>
            <w:hyperlink r:id="rId7" w:history="1">
              <w:r w:rsidR="00DA5E70" w:rsidRPr="008D12D1">
                <w:rPr>
                  <w:rStyle w:val="a5"/>
                  <w:sz w:val="26"/>
                  <w:szCs w:val="26"/>
                </w:rPr>
                <w:t>https://tpt-zverevo.ru</w:t>
              </w:r>
            </w:hyperlink>
          </w:p>
          <w:p w:rsidR="00DA5E70" w:rsidRDefault="00DA5E70" w:rsidP="00B75BF8">
            <w:pPr>
              <w:pStyle w:val="a3"/>
              <w:ind w:firstLine="0"/>
              <w:rPr>
                <w:sz w:val="26"/>
                <w:szCs w:val="26"/>
              </w:rPr>
            </w:pPr>
            <w:r w:rsidRPr="00A4294D">
              <w:rPr>
                <w:sz w:val="26"/>
                <w:szCs w:val="26"/>
              </w:rPr>
              <w:t>886355542829</w:t>
            </w:r>
          </w:p>
          <w:p w:rsidR="00DA5E70" w:rsidRPr="00A4294D" w:rsidRDefault="00DA5E70" w:rsidP="00B75BF8">
            <w:pPr>
              <w:pStyle w:val="a3"/>
              <w:ind w:firstLine="0"/>
              <w:rPr>
                <w:sz w:val="26"/>
                <w:szCs w:val="26"/>
              </w:rPr>
            </w:pPr>
          </w:p>
        </w:tc>
      </w:tr>
      <w:tr w:rsidR="00DA5E70" w:rsidTr="00B75BF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E70" w:rsidRDefault="00DA5E70" w:rsidP="00B75BF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Программа мероприятия или темы, которые планируются обсудить на мероприятии, информационное письмо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E70" w:rsidRDefault="004406C0" w:rsidP="00B75BF8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Круглый стол</w:t>
            </w:r>
            <w:r w:rsidRPr="006D521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17507" w:rsidRPr="00317507">
              <w:rPr>
                <w:rFonts w:ascii="Times New Roman" w:hAnsi="Times New Roman" w:cs="Times New Roman"/>
                <w:sz w:val="26"/>
                <w:szCs w:val="26"/>
              </w:rPr>
              <w:t>«Терроризм угроза обществу»</w:t>
            </w:r>
          </w:p>
        </w:tc>
      </w:tr>
      <w:tr w:rsidR="00DA5E70" w:rsidTr="00B75BF8">
        <w:trPr>
          <w:trHeight w:val="71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E70" w:rsidRDefault="00DA5E70" w:rsidP="00B75BF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Дополнительная информация (при наличии)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E70" w:rsidRDefault="00DA5E70" w:rsidP="00B75BF8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</w:tbl>
    <w:p w:rsidR="00DA5E70" w:rsidRDefault="00DA5E70" w:rsidP="00DA5E70"/>
    <w:p w:rsidR="00DA5E70" w:rsidRDefault="00DA5E70"/>
    <w:sectPr w:rsidR="00DA5E70" w:rsidSect="001E3E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74A6F"/>
    <w:multiLevelType w:val="hybridMultilevel"/>
    <w:tmpl w:val="EE885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E76"/>
    <w:rsid w:val="00001184"/>
    <w:rsid w:val="000447CD"/>
    <w:rsid w:val="00061FCA"/>
    <w:rsid w:val="00087902"/>
    <w:rsid w:val="0009333B"/>
    <w:rsid w:val="000E7CF5"/>
    <w:rsid w:val="001E3E76"/>
    <w:rsid w:val="002D3002"/>
    <w:rsid w:val="00317507"/>
    <w:rsid w:val="00421BDD"/>
    <w:rsid w:val="004348B1"/>
    <w:rsid w:val="004406C0"/>
    <w:rsid w:val="004A3F4A"/>
    <w:rsid w:val="004A6495"/>
    <w:rsid w:val="004D5E72"/>
    <w:rsid w:val="00574DB9"/>
    <w:rsid w:val="0059745E"/>
    <w:rsid w:val="005D4112"/>
    <w:rsid w:val="005E7F5B"/>
    <w:rsid w:val="00624FC0"/>
    <w:rsid w:val="006D5218"/>
    <w:rsid w:val="00745C23"/>
    <w:rsid w:val="00804BB3"/>
    <w:rsid w:val="00822306"/>
    <w:rsid w:val="0091458D"/>
    <w:rsid w:val="00914E78"/>
    <w:rsid w:val="009919F7"/>
    <w:rsid w:val="009A5C66"/>
    <w:rsid w:val="009F720A"/>
    <w:rsid w:val="00A0448F"/>
    <w:rsid w:val="00A240E2"/>
    <w:rsid w:val="00A24792"/>
    <w:rsid w:val="00A4294D"/>
    <w:rsid w:val="00A45F66"/>
    <w:rsid w:val="00A759D7"/>
    <w:rsid w:val="00AB335C"/>
    <w:rsid w:val="00AE1198"/>
    <w:rsid w:val="00BA0D04"/>
    <w:rsid w:val="00C270C1"/>
    <w:rsid w:val="00C35A7C"/>
    <w:rsid w:val="00C47428"/>
    <w:rsid w:val="00D50165"/>
    <w:rsid w:val="00DA5E70"/>
    <w:rsid w:val="00ED0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7AA48"/>
  <w15:docId w15:val="{BB6AE5CA-0305-4BF4-BAF6-9725433FF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9D7"/>
    <w:pPr>
      <w:spacing w:line="256" w:lineRule="auto"/>
    </w:pPr>
    <w:rPr>
      <w:rFonts w:ascii="Calibri" w:eastAsia="Calibri" w:hAnsi="Calibri" w:cs="Calibri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3E7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table" w:styleId="a4">
    <w:name w:val="Table Grid"/>
    <w:basedOn w:val="a1"/>
    <w:uiPriority w:val="39"/>
    <w:rsid w:val="001E3E76"/>
    <w:pPr>
      <w:spacing w:after="0" w:line="240" w:lineRule="auto"/>
    </w:pPr>
    <w:rPr>
      <w:rFonts w:ascii="Calibri" w:eastAsia="Calibri" w:hAnsi="Calibri" w:cs="Calibri"/>
      <w:kern w:val="0"/>
      <w:sz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A429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6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pt-zverev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ptzverevo.iro61.ru/" TargetMode="External"/><Relationship Id="rId5" Type="http://schemas.openxmlformats.org/officeDocument/2006/relationships/hyperlink" Target="https://tptzverevo.iro61.ru/razdel-profilaktika_ekstremizma_i_terrorizm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Azerty</cp:lastModifiedBy>
  <cp:revision>32</cp:revision>
  <dcterms:created xsi:type="dcterms:W3CDTF">2023-05-04T12:53:00Z</dcterms:created>
  <dcterms:modified xsi:type="dcterms:W3CDTF">2025-06-09T10:50:00Z</dcterms:modified>
</cp:coreProperties>
</file>